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48" w:rsidRDefault="00422A7F" w:rsidP="00AC308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00781A">
        <w:rPr>
          <w:b/>
          <w:sz w:val="44"/>
          <w:szCs w:val="44"/>
        </w:rPr>
        <w:t xml:space="preserve">   </w:t>
      </w:r>
      <w:r w:rsidR="00B56DE6">
        <w:rPr>
          <w:b/>
          <w:sz w:val="44"/>
          <w:szCs w:val="44"/>
        </w:rPr>
        <w:t>Совет Плотниковского сельского поселения</w:t>
      </w:r>
    </w:p>
    <w:p w:rsidR="00383A19" w:rsidRDefault="00383A19" w:rsidP="00BD5048">
      <w:pPr>
        <w:jc w:val="center"/>
        <w:rPr>
          <w:b/>
          <w:sz w:val="44"/>
          <w:szCs w:val="44"/>
        </w:rPr>
      </w:pPr>
    </w:p>
    <w:p w:rsidR="00B56DE6" w:rsidRPr="00BD5048" w:rsidRDefault="00B56DE6" w:rsidP="00BD5048">
      <w:pPr>
        <w:jc w:val="center"/>
      </w:pPr>
      <w:r>
        <w:rPr>
          <w:sz w:val="36"/>
          <w:szCs w:val="36"/>
        </w:rPr>
        <w:t>Решение</w:t>
      </w:r>
    </w:p>
    <w:p w:rsidR="00B56DE6" w:rsidRDefault="00B56DE6" w:rsidP="00B56DE6">
      <w:pPr>
        <w:jc w:val="center"/>
      </w:pPr>
    </w:p>
    <w:tbl>
      <w:tblPr>
        <w:tblW w:w="0" w:type="auto"/>
        <w:tblLook w:val="01E0"/>
      </w:tblPr>
      <w:tblGrid>
        <w:gridCol w:w="3193"/>
        <w:gridCol w:w="3211"/>
        <w:gridCol w:w="3167"/>
      </w:tblGrid>
      <w:tr w:rsidR="00B56DE6">
        <w:tc>
          <w:tcPr>
            <w:tcW w:w="3284" w:type="dxa"/>
            <w:shd w:val="clear" w:color="auto" w:fill="auto"/>
          </w:tcPr>
          <w:p w:rsidR="00B56DE6" w:rsidRDefault="004703F1" w:rsidP="00422A7F">
            <w:r>
              <w:t xml:space="preserve"> </w:t>
            </w:r>
            <w:r w:rsidR="00E240C2">
              <w:t>20.11</w:t>
            </w:r>
            <w:r w:rsidR="00422A7F">
              <w:t>.201</w:t>
            </w:r>
            <w:r w:rsidR="00E240C2">
              <w:t>8</w:t>
            </w:r>
          </w:p>
        </w:tc>
        <w:tc>
          <w:tcPr>
            <w:tcW w:w="3285" w:type="dxa"/>
            <w:shd w:val="clear" w:color="auto" w:fill="auto"/>
          </w:tcPr>
          <w:p w:rsidR="00B56DE6" w:rsidRDefault="00B56DE6" w:rsidP="005A24DB">
            <w:pPr>
              <w:jc w:val="center"/>
            </w:pPr>
          </w:p>
          <w:p w:rsidR="00B56DE6" w:rsidRDefault="00B56DE6" w:rsidP="005A24DB">
            <w:pPr>
              <w:jc w:val="center"/>
            </w:pPr>
            <w:r>
              <w:t>п.Плотниково</w:t>
            </w:r>
          </w:p>
        </w:tc>
        <w:tc>
          <w:tcPr>
            <w:tcW w:w="3285" w:type="dxa"/>
            <w:shd w:val="clear" w:color="auto" w:fill="auto"/>
          </w:tcPr>
          <w:p w:rsidR="00B56DE6" w:rsidRDefault="0000781A" w:rsidP="00422A7F">
            <w:pPr>
              <w:jc w:val="center"/>
            </w:pPr>
            <w:r>
              <w:t xml:space="preserve">                                </w:t>
            </w:r>
            <w:r w:rsidR="00C97978">
              <w:t>№</w:t>
            </w:r>
            <w:r w:rsidR="006708C9">
              <w:t>29</w:t>
            </w:r>
          </w:p>
        </w:tc>
      </w:tr>
    </w:tbl>
    <w:p w:rsidR="00B56DE6" w:rsidRDefault="00B56DE6" w:rsidP="00B56DE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DE6" w:rsidRDefault="00B56DE6" w:rsidP="00B56DE6">
      <w:pPr>
        <w:jc w:val="center"/>
      </w:pPr>
    </w:p>
    <w:p w:rsidR="00B56DE6" w:rsidRDefault="00B56DE6" w:rsidP="00B56DE6">
      <w:pPr>
        <w:jc w:val="center"/>
      </w:pPr>
    </w:p>
    <w:tbl>
      <w:tblPr>
        <w:tblW w:w="0" w:type="auto"/>
        <w:tblLook w:val="01E0"/>
      </w:tblPr>
      <w:tblGrid>
        <w:gridCol w:w="4816"/>
        <w:gridCol w:w="4755"/>
      </w:tblGrid>
      <w:tr w:rsidR="00B56DE6">
        <w:tc>
          <w:tcPr>
            <w:tcW w:w="4927" w:type="dxa"/>
            <w:shd w:val="clear" w:color="auto" w:fill="auto"/>
          </w:tcPr>
          <w:p w:rsidR="00925733" w:rsidRPr="00925733" w:rsidRDefault="004703F1" w:rsidP="00925733">
            <w:pPr>
              <w:ind w:firstLine="708"/>
              <w:jc w:val="both"/>
            </w:pPr>
            <w:r>
              <w:t xml:space="preserve"> О внесении изменений в решение Совета Плотниковского сельского поселения от 01.04.2013 №6 «</w:t>
            </w:r>
            <w:r w:rsidR="00DB1A58" w:rsidRPr="006F5B32">
              <w:t>Об утверждении Положения «О</w:t>
            </w:r>
            <w:r w:rsidR="00506B7A">
              <w:t>б  оплате</w:t>
            </w:r>
            <w:r w:rsidR="00DB1A58" w:rsidRPr="006F5B32">
              <w:t xml:space="preserve"> труда</w:t>
            </w:r>
            <w:r w:rsidR="00410159" w:rsidRPr="00FB3EAC">
              <w:rPr>
                <w:sz w:val="28"/>
                <w:szCs w:val="28"/>
              </w:rPr>
              <w:t xml:space="preserve"> </w:t>
            </w:r>
            <w:r w:rsidR="00410159" w:rsidRPr="00410159">
              <w:t>и предоставление ежегодных оплачиваемых отпусков лицам</w:t>
            </w:r>
            <w:r w:rsidR="00925733" w:rsidRPr="00410159">
              <w:t>,</w:t>
            </w:r>
            <w:r w:rsidR="00925733">
              <w:rPr>
                <w:sz w:val="28"/>
                <w:szCs w:val="28"/>
              </w:rPr>
              <w:t xml:space="preserve"> </w:t>
            </w:r>
            <w:r w:rsidR="00410159">
              <w:t>замещающим</w:t>
            </w:r>
            <w:r w:rsidR="00925733" w:rsidRPr="00925733">
              <w:t xml:space="preserve"> должности муниципальной службы </w:t>
            </w:r>
            <w:r w:rsidR="004403C7">
              <w:t>Плотниковского сельского поселения</w:t>
            </w:r>
            <w:r w:rsidR="00CE334C">
              <w:t>»</w:t>
            </w:r>
          </w:p>
          <w:p w:rsidR="00B56DE6" w:rsidRDefault="00B56DE6" w:rsidP="005A24DB">
            <w:pPr>
              <w:ind w:firstLine="540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B56DE6" w:rsidRDefault="00B56DE6" w:rsidP="005A24DB">
            <w:pPr>
              <w:jc w:val="center"/>
            </w:pPr>
          </w:p>
        </w:tc>
      </w:tr>
    </w:tbl>
    <w:p w:rsidR="00B56DE6" w:rsidRDefault="00B56DE6" w:rsidP="00B56DE6">
      <w:pPr>
        <w:jc w:val="center"/>
      </w:pPr>
    </w:p>
    <w:p w:rsidR="00DB1A58" w:rsidRPr="00407DF3" w:rsidRDefault="00DB1A58" w:rsidP="00DB1A58">
      <w:pPr>
        <w:autoSpaceDE w:val="0"/>
        <w:autoSpaceDN w:val="0"/>
        <w:adjustRightInd w:val="0"/>
        <w:jc w:val="both"/>
      </w:pPr>
      <w:r>
        <w:t xml:space="preserve">       </w:t>
      </w:r>
      <w:r w:rsidR="00B56DE6">
        <w:t xml:space="preserve"> </w:t>
      </w:r>
      <w:r w:rsidRPr="00407DF3">
        <w:t>В соответствии с Федеральным законом от 06.10.2003 № 131-Ф</w:t>
      </w:r>
      <w:r>
        <w:t>З</w:t>
      </w:r>
      <w:r w:rsidRPr="00407DF3">
        <w:t xml:space="preserve"> «Об общих принципах организации местного самоуправления в Российской Федерации», Закон Томской области от 09.10.2007 N 223-ОЗ "О муниципальных должностях и должностях муниципальной службы в Томской области",  </w:t>
      </w:r>
      <w:r>
        <w:t xml:space="preserve">Уставом муниципального образования </w:t>
      </w:r>
      <w:r w:rsidRPr="00407DF3">
        <w:t xml:space="preserve"> </w:t>
      </w:r>
      <w:r>
        <w:t xml:space="preserve"> «Плотниковское сельское поселение</w:t>
      </w:r>
      <w:r w:rsidRPr="00407DF3">
        <w:t>»,</w:t>
      </w:r>
    </w:p>
    <w:p w:rsidR="0000781A" w:rsidRPr="003D3F52" w:rsidRDefault="0000781A" w:rsidP="0000781A">
      <w:pPr>
        <w:pStyle w:val="a3"/>
        <w:rPr>
          <w:sz w:val="24"/>
          <w:szCs w:val="24"/>
        </w:rPr>
      </w:pPr>
    </w:p>
    <w:p w:rsidR="0000781A" w:rsidRDefault="0000781A" w:rsidP="006D318A"/>
    <w:p w:rsidR="008E19A2" w:rsidRDefault="00B56DE6" w:rsidP="006D318A">
      <w:r>
        <w:t xml:space="preserve">         </w:t>
      </w:r>
      <w:r w:rsidR="008E19A2">
        <w:t>Совет Плотниковского сельского поселения РЕШИЛ:</w:t>
      </w:r>
    </w:p>
    <w:p w:rsidR="006D318A" w:rsidRDefault="006D318A" w:rsidP="006D318A"/>
    <w:p w:rsidR="00BB0AE1" w:rsidRDefault="004703F1" w:rsidP="00422A7F">
      <w:pPr>
        <w:pStyle w:val="a4"/>
        <w:numPr>
          <w:ilvl w:val="0"/>
          <w:numId w:val="10"/>
        </w:numPr>
        <w:spacing w:line="240" w:lineRule="atLeast"/>
        <w:ind w:right="23"/>
        <w:jc w:val="both"/>
      </w:pPr>
      <w:r>
        <w:t>Внести  в решение Совета Плотниковского сельского поселения от 01.04.2013 «Об оплате труда и предоставление ежегодных оплачиваемых отпусков лицам, замещающим должности муниципальной службы  Плотниковского сельского поселения»</w:t>
      </w:r>
      <w:r w:rsidR="00BB0AE1">
        <w:t xml:space="preserve">  следующие изменения:</w:t>
      </w:r>
    </w:p>
    <w:p w:rsidR="004703F1" w:rsidRDefault="004703F1" w:rsidP="00422A7F">
      <w:pPr>
        <w:pStyle w:val="a4"/>
        <w:spacing w:line="240" w:lineRule="atLeast"/>
        <w:ind w:left="709" w:right="23"/>
        <w:jc w:val="both"/>
      </w:pPr>
      <w:r>
        <w:t xml:space="preserve">Приложение </w:t>
      </w:r>
      <w:r w:rsidRPr="004403C7">
        <w:t>к Положению  об оплате труда лиц, замещающих должности муниципальной службы  Плотниковского сельского поселения</w:t>
      </w:r>
      <w:r>
        <w:t xml:space="preserve"> изложить  в новой редакции</w:t>
      </w:r>
      <w:r w:rsidR="00BB0AE1">
        <w:t>.</w:t>
      </w:r>
    </w:p>
    <w:p w:rsidR="00DB1A58" w:rsidRPr="00920005" w:rsidRDefault="00DB1A58" w:rsidP="00422A7F">
      <w:pPr>
        <w:pStyle w:val="a4"/>
        <w:numPr>
          <w:ilvl w:val="0"/>
          <w:numId w:val="10"/>
        </w:numPr>
        <w:spacing w:line="240" w:lineRule="atLeast"/>
        <w:ind w:right="23"/>
        <w:jc w:val="both"/>
      </w:pPr>
      <w:r>
        <w:t xml:space="preserve">Настоящее решение вступает в силу с момента его подписания и </w:t>
      </w:r>
      <w:r w:rsidRPr="00920005">
        <w:t xml:space="preserve">распространяется на </w:t>
      </w:r>
      <w:r w:rsidR="00383A19">
        <w:t xml:space="preserve">правоотношения, возникшие с </w:t>
      </w:r>
      <w:r w:rsidR="009C28B8">
        <w:t>0</w:t>
      </w:r>
      <w:r w:rsidR="00383A19">
        <w:t xml:space="preserve">1 </w:t>
      </w:r>
      <w:r w:rsidR="00712DF1">
        <w:t>декабря</w:t>
      </w:r>
      <w:r w:rsidR="00383A19">
        <w:t xml:space="preserve"> </w:t>
      </w:r>
      <w:r w:rsidR="00712DF1">
        <w:t>2018</w:t>
      </w:r>
      <w:r w:rsidRPr="00920005">
        <w:t xml:space="preserve"> года.</w:t>
      </w:r>
    </w:p>
    <w:p w:rsidR="00DB1A58" w:rsidRDefault="0008400B" w:rsidP="00422A7F">
      <w:pPr>
        <w:pStyle w:val="a4"/>
        <w:numPr>
          <w:ilvl w:val="0"/>
          <w:numId w:val="10"/>
        </w:numPr>
        <w:spacing w:line="240" w:lineRule="atLeast"/>
        <w:ind w:right="23"/>
        <w:jc w:val="both"/>
      </w:pPr>
      <w:proofErr w:type="gramStart"/>
      <w:r w:rsidRPr="00980880">
        <w:t>Контроль за</w:t>
      </w:r>
      <w:proofErr w:type="gramEnd"/>
      <w:r w:rsidRPr="00980880">
        <w:t xml:space="preserve"> исполнением настоящего Решения возложить на Главу </w:t>
      </w:r>
      <w:r>
        <w:t xml:space="preserve">                 </w:t>
      </w:r>
      <w:r w:rsidRPr="00980880">
        <w:t>Плотниковского сельского поселения</w:t>
      </w:r>
      <w:r>
        <w:t>.</w:t>
      </w:r>
    </w:p>
    <w:p w:rsidR="00F20438" w:rsidRDefault="00F20438" w:rsidP="00DA1A73">
      <w:pPr>
        <w:jc w:val="both"/>
      </w:pPr>
    </w:p>
    <w:p w:rsidR="00A217E1" w:rsidRDefault="00A217E1" w:rsidP="00DA1A73">
      <w:pPr>
        <w:jc w:val="both"/>
      </w:pPr>
    </w:p>
    <w:p w:rsidR="00C97978" w:rsidRDefault="00C97978" w:rsidP="00DA1A73">
      <w:pPr>
        <w:jc w:val="both"/>
      </w:pPr>
    </w:p>
    <w:p w:rsidR="00C97978" w:rsidRDefault="00004313" w:rsidP="00797300">
      <w:r>
        <w:t xml:space="preserve">                                  </w:t>
      </w:r>
    </w:p>
    <w:p w:rsidR="00371FE3" w:rsidRDefault="00004313" w:rsidP="00383A19">
      <w:r>
        <w:t xml:space="preserve">Председатель Совета </w:t>
      </w:r>
      <w:proofErr w:type="spellStart"/>
      <w:r>
        <w:t>Плотниковского</w:t>
      </w:r>
      <w:proofErr w:type="spellEnd"/>
      <w:r>
        <w:t xml:space="preserve"> сельского</w:t>
      </w:r>
      <w:r w:rsidR="002801FA">
        <w:t xml:space="preserve">                    </w:t>
      </w:r>
      <w:r w:rsidR="00E240C2">
        <w:t>А.В. Ларченко</w:t>
      </w:r>
      <w:r w:rsidR="002801FA">
        <w:t xml:space="preserve">  </w:t>
      </w:r>
      <w:r w:rsidR="00797300">
        <w:t xml:space="preserve">   </w:t>
      </w:r>
      <w:r w:rsidR="002801FA">
        <w:t xml:space="preserve">                    </w:t>
      </w:r>
      <w:r w:rsidR="00985FFC">
        <w:t xml:space="preserve">         </w:t>
      </w:r>
      <w:r w:rsidR="00CF42A8">
        <w:t xml:space="preserve">           </w:t>
      </w:r>
    </w:p>
    <w:p w:rsidR="00E240C2" w:rsidRDefault="00004313" w:rsidP="00CF42A8">
      <w:pPr>
        <w:autoSpaceDE w:val="0"/>
        <w:autoSpaceDN w:val="0"/>
        <w:adjustRightInd w:val="0"/>
      </w:pPr>
      <w:r>
        <w:t>поселения,</w:t>
      </w:r>
    </w:p>
    <w:p w:rsidR="00E240C2" w:rsidRDefault="00E240C2" w:rsidP="00CF42A8">
      <w:pPr>
        <w:autoSpaceDE w:val="0"/>
        <w:autoSpaceDN w:val="0"/>
        <w:adjustRightInd w:val="0"/>
      </w:pPr>
    </w:p>
    <w:p w:rsidR="00422A7F" w:rsidRDefault="00004313" w:rsidP="00CF42A8">
      <w:pPr>
        <w:autoSpaceDE w:val="0"/>
        <w:autoSpaceDN w:val="0"/>
        <w:adjustRightInd w:val="0"/>
      </w:pPr>
      <w:r>
        <w:t xml:space="preserve"> Глава </w:t>
      </w:r>
      <w:proofErr w:type="spellStart"/>
      <w:r>
        <w:t>Плотниковского</w:t>
      </w:r>
      <w:proofErr w:type="spellEnd"/>
      <w:r>
        <w:t xml:space="preserve"> сельского поселения                             И.С.Грибов</w:t>
      </w:r>
      <w:r w:rsidR="00CF42A8">
        <w:t xml:space="preserve">                                                                                                                                     </w:t>
      </w:r>
    </w:p>
    <w:p w:rsidR="00004313" w:rsidRDefault="00004313" w:rsidP="00CF42A8">
      <w:pPr>
        <w:autoSpaceDE w:val="0"/>
        <w:autoSpaceDN w:val="0"/>
        <w:adjustRightInd w:val="0"/>
      </w:pPr>
    </w:p>
    <w:p w:rsidR="00422A7F" w:rsidRDefault="00422A7F" w:rsidP="00CF42A8">
      <w:pPr>
        <w:autoSpaceDE w:val="0"/>
        <w:autoSpaceDN w:val="0"/>
        <w:adjustRightInd w:val="0"/>
      </w:pPr>
    </w:p>
    <w:p w:rsidR="00004313" w:rsidRDefault="00004313" w:rsidP="00CF42A8">
      <w:pPr>
        <w:autoSpaceDE w:val="0"/>
        <w:autoSpaceDN w:val="0"/>
        <w:adjustRightInd w:val="0"/>
      </w:pPr>
    </w:p>
    <w:p w:rsidR="004403C7" w:rsidRDefault="004403C7" w:rsidP="00422A7F">
      <w:pPr>
        <w:autoSpaceDE w:val="0"/>
        <w:autoSpaceDN w:val="0"/>
        <w:adjustRightInd w:val="0"/>
        <w:jc w:val="right"/>
      </w:pPr>
      <w:r>
        <w:t>Приложение</w:t>
      </w:r>
    </w:p>
    <w:p w:rsidR="004403C7" w:rsidRDefault="004403C7" w:rsidP="004403C7">
      <w:pPr>
        <w:ind w:firstLine="708"/>
        <w:jc w:val="right"/>
      </w:pPr>
      <w:r w:rsidRPr="004403C7">
        <w:t xml:space="preserve">к Положению  об оплате </w:t>
      </w:r>
    </w:p>
    <w:p w:rsidR="004403C7" w:rsidRDefault="004403C7" w:rsidP="004403C7">
      <w:pPr>
        <w:ind w:firstLine="708"/>
        <w:jc w:val="right"/>
      </w:pPr>
      <w:r w:rsidRPr="004403C7">
        <w:t xml:space="preserve">труда лиц, замещающих должности </w:t>
      </w:r>
    </w:p>
    <w:p w:rsidR="004403C7" w:rsidRDefault="004403C7" w:rsidP="004403C7">
      <w:pPr>
        <w:ind w:firstLine="708"/>
        <w:jc w:val="right"/>
      </w:pPr>
      <w:r w:rsidRPr="004403C7">
        <w:t xml:space="preserve">муниципальной службы </w:t>
      </w:r>
    </w:p>
    <w:p w:rsidR="004403C7" w:rsidRDefault="004403C7" w:rsidP="004403C7">
      <w:pPr>
        <w:ind w:firstLine="708"/>
        <w:jc w:val="right"/>
      </w:pPr>
      <w:r w:rsidRPr="004403C7">
        <w:t xml:space="preserve"> Плотниковского сельского поселения</w:t>
      </w:r>
    </w:p>
    <w:p w:rsidR="004403C7" w:rsidRPr="004403C7" w:rsidRDefault="004403C7" w:rsidP="004403C7">
      <w:pPr>
        <w:ind w:firstLine="708"/>
        <w:jc w:val="right"/>
      </w:pPr>
    </w:p>
    <w:p w:rsidR="004403C7" w:rsidRPr="004403C7" w:rsidRDefault="004403C7" w:rsidP="004403C7">
      <w:pPr>
        <w:autoSpaceDE w:val="0"/>
        <w:autoSpaceDN w:val="0"/>
        <w:adjustRightInd w:val="0"/>
        <w:ind w:firstLine="540"/>
        <w:jc w:val="right"/>
      </w:pPr>
    </w:p>
    <w:p w:rsidR="004403C7" w:rsidRPr="00996568" w:rsidRDefault="004403C7" w:rsidP="004403C7">
      <w:pPr>
        <w:ind w:left="3540" w:firstLine="708"/>
        <w:rPr>
          <w:sz w:val="20"/>
          <w:szCs w:val="20"/>
        </w:rPr>
      </w:pPr>
    </w:p>
    <w:p w:rsidR="004403C7" w:rsidRPr="000A264C" w:rsidRDefault="004403C7" w:rsidP="004403C7">
      <w:pPr>
        <w:ind w:firstLine="708"/>
        <w:jc w:val="center"/>
        <w:rPr>
          <w:b/>
        </w:rPr>
      </w:pPr>
      <w:r w:rsidRPr="000A264C">
        <w:rPr>
          <w:b/>
        </w:rPr>
        <w:t xml:space="preserve">Размеры должностных окладов и ежемесячного денежного поощрения в соответствии с занимаемой должностью муниципальной службы в </w:t>
      </w:r>
      <w:r w:rsidR="00DE2A4C" w:rsidRPr="000A264C">
        <w:rPr>
          <w:b/>
        </w:rPr>
        <w:t xml:space="preserve"> Плотниковском </w:t>
      </w:r>
      <w:r w:rsidRPr="000A264C">
        <w:rPr>
          <w:b/>
        </w:rPr>
        <w:t>сельском поселении</w:t>
      </w:r>
    </w:p>
    <w:p w:rsidR="004403C7" w:rsidRPr="00371FE3" w:rsidRDefault="004403C7" w:rsidP="004403C7">
      <w:pPr>
        <w:ind w:firstLine="708"/>
        <w:jc w:val="center"/>
      </w:pPr>
    </w:p>
    <w:tbl>
      <w:tblPr>
        <w:tblStyle w:val="a5"/>
        <w:tblW w:w="9571" w:type="dxa"/>
        <w:tblLook w:val="01E0"/>
      </w:tblPr>
      <w:tblGrid>
        <w:gridCol w:w="4223"/>
        <w:gridCol w:w="2019"/>
        <w:gridCol w:w="1671"/>
        <w:gridCol w:w="1658"/>
      </w:tblGrid>
      <w:tr w:rsidR="004403C7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Наименование должности муниципальной службы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Группа должностей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Размер должностного оклада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Размер ежемесячного денежного поощрения в количествах должностных окладов</w:t>
            </w:r>
          </w:p>
        </w:tc>
      </w:tr>
      <w:tr w:rsidR="004403C7" w:rsidRPr="00371FE3" w:rsidTr="00712DF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pPr>
              <w:jc w:val="center"/>
            </w:pPr>
            <w:r w:rsidRPr="00371FE3">
              <w:rPr>
                <w:b/>
              </w:rPr>
              <w:t xml:space="preserve">1. Должности муниципальной службы, служебная функция по которым предполагает руководство подчиненными, в Администрации </w:t>
            </w:r>
            <w:r w:rsidR="00DE2A4C" w:rsidRPr="00371FE3">
              <w:rPr>
                <w:b/>
              </w:rPr>
              <w:t xml:space="preserve">Плотниковского </w:t>
            </w:r>
            <w:r w:rsidRPr="00371FE3">
              <w:rPr>
                <w:b/>
              </w:rPr>
              <w:t xml:space="preserve"> сельского поселения как юридическом лице</w:t>
            </w:r>
          </w:p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outlineLvl w:val="0"/>
            </w:pPr>
            <w:r w:rsidRPr="00371FE3">
              <w:t xml:space="preserve">6. </w:t>
            </w:r>
            <w:proofErr w:type="gramStart"/>
            <w:r w:rsidRPr="00371FE3">
              <w:t>Управляющий делами (срочный трудовой договор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 w:rsidRPr="00371FE3"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3281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1,8</w:t>
            </w:r>
          </w:p>
        </w:tc>
      </w:tr>
      <w:tr w:rsidR="00712DF1" w:rsidRPr="00371FE3" w:rsidTr="00712DF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712DF1"/>
        </w:tc>
      </w:tr>
      <w:tr w:rsidR="00712DF1" w:rsidRPr="00371FE3" w:rsidTr="00712DF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jc w:val="center"/>
              <w:outlineLvl w:val="0"/>
            </w:pPr>
            <w:r w:rsidRPr="00371FE3">
              <w:rPr>
                <w:b/>
              </w:rPr>
              <w:t>3.  Должности муниципальной службы, служебная функция по которым не предполагает руководства подчиненными в аппарате  Администрации Плотниковского сельского поселения  как юридическом лице</w:t>
            </w:r>
          </w:p>
          <w:p w:rsidR="00712DF1" w:rsidRPr="00371FE3" w:rsidRDefault="00712DF1" w:rsidP="00DE2A4C"/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>
              <w:t>1</w:t>
            </w:r>
            <w:r w:rsidRPr="00371FE3">
              <w:t>. Главный специалист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 w:rsidRPr="00371FE3"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4D7FB7" w:rsidP="00DE2A4C">
            <w:r>
              <w:t>3281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1,6</w:t>
            </w:r>
          </w:p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spacing w:line="0" w:lineRule="atLeast"/>
            </w:pPr>
            <w:r>
              <w:t>2</w:t>
            </w:r>
            <w:r w:rsidRPr="00371FE3">
              <w:t>. Специалист 1-й категории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м</w:t>
            </w:r>
            <w:r w:rsidRPr="00371FE3">
              <w:t>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422A7F">
            <w:r>
              <w:t>3281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1,6</w:t>
            </w:r>
          </w:p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422A7F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/>
        </w:tc>
      </w:tr>
    </w:tbl>
    <w:p w:rsidR="004403C7" w:rsidRPr="00371FE3" w:rsidRDefault="004403C7" w:rsidP="004403C7"/>
    <w:p w:rsidR="004403C7" w:rsidRPr="00371FE3" w:rsidRDefault="004403C7" w:rsidP="004403C7">
      <w:pPr>
        <w:widowControl w:val="0"/>
        <w:tabs>
          <w:tab w:val="left" w:pos="90"/>
          <w:tab w:val="left" w:pos="12049"/>
        </w:tabs>
        <w:autoSpaceDE w:val="0"/>
        <w:spacing w:before="60"/>
      </w:pPr>
    </w:p>
    <w:p w:rsidR="0008400B" w:rsidRPr="00371FE3" w:rsidRDefault="0008400B" w:rsidP="004403C7">
      <w:pPr>
        <w:jc w:val="right"/>
      </w:pPr>
    </w:p>
    <w:sectPr w:rsidR="0008400B" w:rsidRPr="00371FE3" w:rsidSect="0045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E1B"/>
    <w:multiLevelType w:val="hybridMultilevel"/>
    <w:tmpl w:val="A15AA9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435CE"/>
    <w:multiLevelType w:val="hybridMultilevel"/>
    <w:tmpl w:val="DB1A27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82CC4"/>
    <w:multiLevelType w:val="hybridMultilevel"/>
    <w:tmpl w:val="8140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C2309"/>
    <w:multiLevelType w:val="multilevel"/>
    <w:tmpl w:val="4F7CB96A"/>
    <w:lvl w:ilvl="0">
      <w:start w:val="16"/>
      <w:numFmt w:val="decimal"/>
      <w:lvlText w:val="%1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7740"/>
      </w:pPr>
      <w:rPr>
        <w:rFonts w:hint="default"/>
      </w:rPr>
    </w:lvl>
  </w:abstractNum>
  <w:abstractNum w:abstractNumId="5">
    <w:nsid w:val="52B9406B"/>
    <w:multiLevelType w:val="hybridMultilevel"/>
    <w:tmpl w:val="396A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C26BD"/>
    <w:multiLevelType w:val="hybridMultilevel"/>
    <w:tmpl w:val="953A36D2"/>
    <w:lvl w:ilvl="0" w:tplc="2B7A5768">
      <w:start w:val="1"/>
      <w:numFmt w:val="decimal"/>
      <w:lvlText w:val="%1."/>
      <w:lvlJc w:val="left"/>
      <w:pPr>
        <w:tabs>
          <w:tab w:val="num" w:pos="2310"/>
        </w:tabs>
        <w:ind w:left="23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7">
    <w:nsid w:val="60561ECE"/>
    <w:multiLevelType w:val="hybridMultilevel"/>
    <w:tmpl w:val="1CF6685A"/>
    <w:lvl w:ilvl="0" w:tplc="E13C6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23D0C"/>
    <w:multiLevelType w:val="hybridMultilevel"/>
    <w:tmpl w:val="334E9FD2"/>
    <w:lvl w:ilvl="0" w:tplc="F236B3A4">
      <w:start w:val="1"/>
      <w:numFmt w:val="decimal"/>
      <w:lvlText w:val="%1."/>
      <w:lvlJc w:val="left"/>
      <w:pPr>
        <w:tabs>
          <w:tab w:val="num" w:pos="2310"/>
        </w:tabs>
        <w:ind w:left="23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9">
    <w:nsid w:val="6FBF41FB"/>
    <w:multiLevelType w:val="hybridMultilevel"/>
    <w:tmpl w:val="144E5FFE"/>
    <w:lvl w:ilvl="0" w:tplc="D8607E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318A"/>
    <w:rsid w:val="0000245E"/>
    <w:rsid w:val="00004313"/>
    <w:rsid w:val="0000781A"/>
    <w:rsid w:val="000128F5"/>
    <w:rsid w:val="000154AA"/>
    <w:rsid w:val="0002712D"/>
    <w:rsid w:val="00070472"/>
    <w:rsid w:val="000822D3"/>
    <w:rsid w:val="0008400B"/>
    <w:rsid w:val="00086011"/>
    <w:rsid w:val="00091B42"/>
    <w:rsid w:val="000932BD"/>
    <w:rsid w:val="000A264C"/>
    <w:rsid w:val="000D04B4"/>
    <w:rsid w:val="000D791B"/>
    <w:rsid w:val="000D7BFD"/>
    <w:rsid w:val="00106720"/>
    <w:rsid w:val="00124074"/>
    <w:rsid w:val="00124A9A"/>
    <w:rsid w:val="00124E42"/>
    <w:rsid w:val="00143C77"/>
    <w:rsid w:val="00176B3B"/>
    <w:rsid w:val="00177772"/>
    <w:rsid w:val="00190712"/>
    <w:rsid w:val="001B083D"/>
    <w:rsid w:val="001B1B6D"/>
    <w:rsid w:val="001B7560"/>
    <w:rsid w:val="001C53F5"/>
    <w:rsid w:val="001D7A04"/>
    <w:rsid w:val="001E764E"/>
    <w:rsid w:val="00205572"/>
    <w:rsid w:val="002143C1"/>
    <w:rsid w:val="00233FCD"/>
    <w:rsid w:val="002375E8"/>
    <w:rsid w:val="00265FD1"/>
    <w:rsid w:val="00267542"/>
    <w:rsid w:val="002801FA"/>
    <w:rsid w:val="002879B5"/>
    <w:rsid w:val="002C3615"/>
    <w:rsid w:val="002C50D6"/>
    <w:rsid w:val="002E7844"/>
    <w:rsid w:val="003033D7"/>
    <w:rsid w:val="003113A6"/>
    <w:rsid w:val="00313538"/>
    <w:rsid w:val="00316EC5"/>
    <w:rsid w:val="00331ADD"/>
    <w:rsid w:val="00340FF6"/>
    <w:rsid w:val="00346649"/>
    <w:rsid w:val="00366A03"/>
    <w:rsid w:val="003710B0"/>
    <w:rsid w:val="00371FE3"/>
    <w:rsid w:val="00383A19"/>
    <w:rsid w:val="003904A1"/>
    <w:rsid w:val="00392737"/>
    <w:rsid w:val="00393564"/>
    <w:rsid w:val="003B13C3"/>
    <w:rsid w:val="003E7421"/>
    <w:rsid w:val="004027A3"/>
    <w:rsid w:val="00404496"/>
    <w:rsid w:val="00410159"/>
    <w:rsid w:val="00422A7F"/>
    <w:rsid w:val="00433A14"/>
    <w:rsid w:val="0043411D"/>
    <w:rsid w:val="004403C7"/>
    <w:rsid w:val="00445383"/>
    <w:rsid w:val="00454D84"/>
    <w:rsid w:val="0046296A"/>
    <w:rsid w:val="00463AE5"/>
    <w:rsid w:val="004647E9"/>
    <w:rsid w:val="00467D57"/>
    <w:rsid w:val="004703F1"/>
    <w:rsid w:val="00475FD7"/>
    <w:rsid w:val="004A665F"/>
    <w:rsid w:val="004B0315"/>
    <w:rsid w:val="004D0B64"/>
    <w:rsid w:val="004D61FC"/>
    <w:rsid w:val="004D7FB7"/>
    <w:rsid w:val="004F5AEA"/>
    <w:rsid w:val="004F5F75"/>
    <w:rsid w:val="00506B7A"/>
    <w:rsid w:val="005166AE"/>
    <w:rsid w:val="00516A30"/>
    <w:rsid w:val="00521FC1"/>
    <w:rsid w:val="0055589F"/>
    <w:rsid w:val="00555FD9"/>
    <w:rsid w:val="005723CC"/>
    <w:rsid w:val="00575067"/>
    <w:rsid w:val="00577E5A"/>
    <w:rsid w:val="005828E3"/>
    <w:rsid w:val="00584E94"/>
    <w:rsid w:val="00585BD6"/>
    <w:rsid w:val="005865CD"/>
    <w:rsid w:val="005A24DB"/>
    <w:rsid w:val="005A641A"/>
    <w:rsid w:val="005E30BB"/>
    <w:rsid w:val="005E5A36"/>
    <w:rsid w:val="005E7882"/>
    <w:rsid w:val="005F011B"/>
    <w:rsid w:val="005F683E"/>
    <w:rsid w:val="006226A2"/>
    <w:rsid w:val="006253C6"/>
    <w:rsid w:val="006708C9"/>
    <w:rsid w:val="00693D80"/>
    <w:rsid w:val="006C4CE6"/>
    <w:rsid w:val="006C610C"/>
    <w:rsid w:val="006C7966"/>
    <w:rsid w:val="006D318A"/>
    <w:rsid w:val="00704DB8"/>
    <w:rsid w:val="00712DF1"/>
    <w:rsid w:val="0073760F"/>
    <w:rsid w:val="00743BEF"/>
    <w:rsid w:val="00765FA3"/>
    <w:rsid w:val="007752C8"/>
    <w:rsid w:val="0078386B"/>
    <w:rsid w:val="00797300"/>
    <w:rsid w:val="007A6310"/>
    <w:rsid w:val="007A7010"/>
    <w:rsid w:val="007C3F78"/>
    <w:rsid w:val="008059B1"/>
    <w:rsid w:val="00823730"/>
    <w:rsid w:val="00824642"/>
    <w:rsid w:val="00826E09"/>
    <w:rsid w:val="008370D4"/>
    <w:rsid w:val="00855F73"/>
    <w:rsid w:val="00867724"/>
    <w:rsid w:val="00883FE1"/>
    <w:rsid w:val="0088698A"/>
    <w:rsid w:val="00890FA1"/>
    <w:rsid w:val="00895703"/>
    <w:rsid w:val="008C1D74"/>
    <w:rsid w:val="008D50E0"/>
    <w:rsid w:val="008D7DD4"/>
    <w:rsid w:val="008E0B88"/>
    <w:rsid w:val="008E1852"/>
    <w:rsid w:val="008E19A2"/>
    <w:rsid w:val="00902497"/>
    <w:rsid w:val="00920005"/>
    <w:rsid w:val="00925733"/>
    <w:rsid w:val="009322D9"/>
    <w:rsid w:val="0096636D"/>
    <w:rsid w:val="00973EDF"/>
    <w:rsid w:val="00981B7A"/>
    <w:rsid w:val="00985FFC"/>
    <w:rsid w:val="00997CCC"/>
    <w:rsid w:val="009C28B8"/>
    <w:rsid w:val="009C3AD5"/>
    <w:rsid w:val="009C52E9"/>
    <w:rsid w:val="009F12FA"/>
    <w:rsid w:val="00A17700"/>
    <w:rsid w:val="00A217E1"/>
    <w:rsid w:val="00A238CA"/>
    <w:rsid w:val="00A25F69"/>
    <w:rsid w:val="00A319DA"/>
    <w:rsid w:val="00A40813"/>
    <w:rsid w:val="00A64111"/>
    <w:rsid w:val="00A64E8F"/>
    <w:rsid w:val="00A72F38"/>
    <w:rsid w:val="00A94AA7"/>
    <w:rsid w:val="00A95FF2"/>
    <w:rsid w:val="00AC117A"/>
    <w:rsid w:val="00AC3081"/>
    <w:rsid w:val="00AC3EFF"/>
    <w:rsid w:val="00AC411B"/>
    <w:rsid w:val="00AE0BEE"/>
    <w:rsid w:val="00AE4828"/>
    <w:rsid w:val="00B02CFB"/>
    <w:rsid w:val="00B119CD"/>
    <w:rsid w:val="00B56DE6"/>
    <w:rsid w:val="00B80397"/>
    <w:rsid w:val="00BA1D71"/>
    <w:rsid w:val="00BB0AE1"/>
    <w:rsid w:val="00BB1224"/>
    <w:rsid w:val="00BC16A3"/>
    <w:rsid w:val="00BD2060"/>
    <w:rsid w:val="00BD5048"/>
    <w:rsid w:val="00BF1C67"/>
    <w:rsid w:val="00C000F3"/>
    <w:rsid w:val="00C2054E"/>
    <w:rsid w:val="00C41483"/>
    <w:rsid w:val="00C527C6"/>
    <w:rsid w:val="00C5653F"/>
    <w:rsid w:val="00C97978"/>
    <w:rsid w:val="00CB2627"/>
    <w:rsid w:val="00CB381E"/>
    <w:rsid w:val="00CE14A3"/>
    <w:rsid w:val="00CE334C"/>
    <w:rsid w:val="00CE67C7"/>
    <w:rsid w:val="00CF42A8"/>
    <w:rsid w:val="00D01259"/>
    <w:rsid w:val="00D06E73"/>
    <w:rsid w:val="00D13385"/>
    <w:rsid w:val="00D51247"/>
    <w:rsid w:val="00D513AF"/>
    <w:rsid w:val="00D558CC"/>
    <w:rsid w:val="00D950A2"/>
    <w:rsid w:val="00DA1A73"/>
    <w:rsid w:val="00DA485F"/>
    <w:rsid w:val="00DA5227"/>
    <w:rsid w:val="00DB1A58"/>
    <w:rsid w:val="00DB5EB6"/>
    <w:rsid w:val="00DC3274"/>
    <w:rsid w:val="00DD19F1"/>
    <w:rsid w:val="00DD59D1"/>
    <w:rsid w:val="00DE2A4C"/>
    <w:rsid w:val="00DE7122"/>
    <w:rsid w:val="00DF5A77"/>
    <w:rsid w:val="00E240C2"/>
    <w:rsid w:val="00E266CB"/>
    <w:rsid w:val="00E42302"/>
    <w:rsid w:val="00E630C7"/>
    <w:rsid w:val="00EF17F1"/>
    <w:rsid w:val="00F20438"/>
    <w:rsid w:val="00F302B5"/>
    <w:rsid w:val="00F40A23"/>
    <w:rsid w:val="00F64F3B"/>
    <w:rsid w:val="00FA06C3"/>
    <w:rsid w:val="00FB3EAC"/>
    <w:rsid w:val="00FC6D9B"/>
    <w:rsid w:val="00FD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00781A"/>
    <w:pPr>
      <w:ind w:firstLine="851"/>
      <w:jc w:val="both"/>
    </w:pPr>
    <w:rPr>
      <w:sz w:val="28"/>
      <w:szCs w:val="20"/>
    </w:rPr>
  </w:style>
  <w:style w:type="paragraph" w:styleId="a4">
    <w:name w:val="Body Text"/>
    <w:basedOn w:val="a"/>
    <w:rsid w:val="00DB1A58"/>
    <w:pPr>
      <w:spacing w:after="120"/>
    </w:pPr>
  </w:style>
  <w:style w:type="table" w:styleId="a5">
    <w:name w:val="Table Grid"/>
    <w:basedOn w:val="a1"/>
    <w:rsid w:val="0008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840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4403C7"/>
    <w:rPr>
      <w:rFonts w:eastAsia="Microsoft Sans Serif"/>
      <w:b/>
      <w:bCs/>
      <w:sz w:val="23"/>
      <w:szCs w:val="23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4403C7"/>
    <w:pPr>
      <w:shd w:val="clear" w:color="auto" w:fill="FFFFFF"/>
      <w:spacing w:before="780" w:line="274" w:lineRule="exact"/>
      <w:jc w:val="center"/>
    </w:pPr>
    <w:rPr>
      <w:rFonts w:eastAsia="Microsoft Sans Serif"/>
      <w:b/>
      <w:bCs/>
      <w:sz w:val="23"/>
      <w:szCs w:val="23"/>
    </w:rPr>
  </w:style>
  <w:style w:type="paragraph" w:styleId="a6">
    <w:name w:val="Balloon Text"/>
    <w:basedOn w:val="a"/>
    <w:semiHidden/>
    <w:rsid w:val="0050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D5F5-4782-438C-AC34-3BB87BB6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Плотниковского сельского поселения</vt:lpstr>
    </vt:vector>
  </TitlesOfParts>
  <Company>2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Плотниковского сельского поселения</dc:title>
  <dc:creator>1</dc:creator>
  <cp:lastModifiedBy>XTreme.ws</cp:lastModifiedBy>
  <cp:revision>4</cp:revision>
  <cp:lastPrinted>2018-12-11T03:36:00Z</cp:lastPrinted>
  <dcterms:created xsi:type="dcterms:W3CDTF">2018-11-20T11:10:00Z</dcterms:created>
  <dcterms:modified xsi:type="dcterms:W3CDTF">2018-12-11T03:36:00Z</dcterms:modified>
</cp:coreProperties>
</file>